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F702D2">
        <w:t xml:space="preserve"> December 13</w:t>
      </w:r>
      <w:r w:rsidR="006D74C1">
        <w:t>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F702D2">
        <w:t>November 8</w:t>
      </w:r>
      <w:r w:rsidR="00BD66C7">
        <w:t>, 2021</w:t>
      </w:r>
      <w:r w:rsidR="00F702D2">
        <w:t xml:space="preserve">  </w:t>
      </w:r>
      <w:r w:rsidR="00F702D2">
        <w:tab/>
      </w:r>
      <w:r w:rsidR="009C2765">
        <w:t xml:space="preserve">   </w:t>
      </w:r>
      <w:r w:rsidR="00037C30">
        <w:tab/>
      </w:r>
      <w:r w:rsidR="00F92814">
        <w:tab/>
      </w:r>
      <w:r w:rsidR="00760088">
        <w:t>Mayor Dickson</w:t>
      </w:r>
    </w:p>
    <w:p w:rsidR="00F702D2" w:rsidRDefault="00F702D2" w:rsidP="000C71C2">
      <w:pPr>
        <w:pStyle w:val="NoSpacing"/>
        <w:numPr>
          <w:ilvl w:val="0"/>
          <w:numId w:val="1"/>
        </w:numPr>
      </w:pPr>
      <w:r>
        <w:t>Final Read 2022 Budget</w:t>
      </w:r>
    </w:p>
    <w:p w:rsidR="00F702D2" w:rsidRDefault="00F702D2" w:rsidP="000C71C2">
      <w:pPr>
        <w:pStyle w:val="NoSpacing"/>
        <w:numPr>
          <w:ilvl w:val="0"/>
          <w:numId w:val="1"/>
        </w:numPr>
      </w:pPr>
      <w:r>
        <w:t xml:space="preserve">Final Read 2022 Water/Sewer/Ordinance 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 xml:space="preserve">Financial Reports – General </w:t>
      </w:r>
      <w:r w:rsidR="00BD66C7">
        <w:t xml:space="preserve"> </w:t>
      </w:r>
      <w:r w:rsidR="00F702D2">
        <w:t xml:space="preserve">November </w:t>
      </w:r>
      <w:r w:rsidR="00BD66C7">
        <w:t>2021</w:t>
      </w:r>
      <w:r w:rsidR="00F702D2">
        <w:t xml:space="preserve">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 w:rsidR="00F702D2">
        <w:t>November</w:t>
      </w:r>
      <w:r w:rsidR="0006720E">
        <w:t xml:space="preserve">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F702D2">
        <w:t>November</w:t>
      </w:r>
      <w:r w:rsidR="0006720E">
        <w:t xml:space="preserve">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bookmarkStart w:id="0" w:name="_GoBack"/>
      <w:bookmarkEnd w:id="0"/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E443B2" w:rsidRDefault="00E443B2" w:rsidP="00E443B2">
      <w:pPr>
        <w:pStyle w:val="NoSpacing"/>
        <w:ind w:left="720"/>
      </w:pPr>
      <w:r>
        <w:t>Eatery at the Depot</w:t>
      </w:r>
    </w:p>
    <w:p w:rsidR="00E443B2" w:rsidRDefault="00E443B2" w:rsidP="00E443B2">
      <w:pPr>
        <w:pStyle w:val="NoSpacing"/>
        <w:ind w:left="720"/>
      </w:pPr>
      <w:r>
        <w:t>Picnic Tables</w:t>
      </w:r>
    </w:p>
    <w:p w:rsidR="00512442" w:rsidRDefault="00512442" w:rsidP="00E443B2">
      <w:pPr>
        <w:pStyle w:val="NoSpacing"/>
        <w:ind w:left="720"/>
      </w:pPr>
      <w:r>
        <w:t>Freight Depot &amp; Community Center Rate Schedule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520F3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E66B4"/>
    <w:rsid w:val="00512442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806997"/>
    <w:rsid w:val="0088178B"/>
    <w:rsid w:val="00926B37"/>
    <w:rsid w:val="0092710A"/>
    <w:rsid w:val="00965333"/>
    <w:rsid w:val="009C168F"/>
    <w:rsid w:val="009C2765"/>
    <w:rsid w:val="00A4762F"/>
    <w:rsid w:val="00AA3093"/>
    <w:rsid w:val="00AA7E70"/>
    <w:rsid w:val="00AC10A9"/>
    <w:rsid w:val="00BD66C7"/>
    <w:rsid w:val="00C35A2B"/>
    <w:rsid w:val="00D440E0"/>
    <w:rsid w:val="00DA0292"/>
    <w:rsid w:val="00E443B2"/>
    <w:rsid w:val="00E56FE8"/>
    <w:rsid w:val="00F702D2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2019-02-05T17:56:00Z</cp:lastPrinted>
  <dcterms:created xsi:type="dcterms:W3CDTF">2021-11-30T14:08:00Z</dcterms:created>
  <dcterms:modified xsi:type="dcterms:W3CDTF">2021-12-09T17:22:00Z</dcterms:modified>
</cp:coreProperties>
</file>